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Elettorale e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Registro del servizio civile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Registro del servizio civile.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